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510"/>
        <w:gridCol w:w="810"/>
        <w:gridCol w:w="1530"/>
        <w:gridCol w:w="2245"/>
      </w:tblGrid>
      <w:tr w:rsidR="00196A52" w:rsidRPr="00196A52" w14:paraId="6A68BF18" w14:textId="77777777" w:rsidTr="00064223">
        <w:trPr>
          <w:trHeight w:val="576"/>
        </w:trPr>
        <w:tc>
          <w:tcPr>
            <w:tcW w:w="5485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222C41E" w14:textId="66E3D87A" w:rsidR="008A6755" w:rsidRPr="00196A52" w:rsidRDefault="00A04186" w:rsidP="00196A5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52"/>
                <w:szCs w:val="52"/>
              </w:rPr>
              <w:t>Cash Payment</w:t>
            </w:r>
          </w:p>
        </w:tc>
        <w:tc>
          <w:tcPr>
            <w:tcW w:w="45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ACA9FFF" w14:textId="77777777" w:rsidR="008A6755" w:rsidRPr="00196A52" w:rsidRDefault="008A6755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Date: </w:t>
            </w:r>
            <w:r w:rsidR="00F73F71"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0" w:name="Text2"/>
            <w:r w:rsidR="00F73F71"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="00F73F71"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="00F73F71"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="00F73F71"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[Date]</w:t>
            </w:r>
            <w:r w:rsidR="00F73F71"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0"/>
          </w:p>
        </w:tc>
      </w:tr>
      <w:tr w:rsidR="00196A52" w:rsidRPr="00196A52" w14:paraId="53E975D4" w14:textId="77777777" w:rsidTr="00064223">
        <w:trPr>
          <w:trHeight w:val="576"/>
        </w:trPr>
        <w:tc>
          <w:tcPr>
            <w:tcW w:w="5485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4F77E42B" w14:textId="77777777" w:rsidR="008A6755" w:rsidRPr="00196A52" w:rsidRDefault="008A6755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nil"/>
            </w:tcBorders>
            <w:vAlign w:val="center"/>
          </w:tcPr>
          <w:p w14:paraId="45792767" w14:textId="77777777" w:rsidR="008A6755" w:rsidRPr="00196A52" w:rsidRDefault="008A6755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Receipt No.: </w:t>
            </w:r>
          </w:p>
        </w:tc>
      </w:tr>
      <w:tr w:rsidR="00196A52" w:rsidRPr="00196A52" w14:paraId="0C38A527" w14:textId="77777777" w:rsidTr="00064223">
        <w:trPr>
          <w:trHeight w:val="576"/>
        </w:trPr>
        <w:tc>
          <w:tcPr>
            <w:tcW w:w="6295" w:type="dxa"/>
            <w:gridSpan w:val="3"/>
            <w:vAlign w:val="center"/>
          </w:tcPr>
          <w:p w14:paraId="3E5A36EF" w14:textId="77777777" w:rsidR="005E5AC0" w:rsidRPr="00196A52" w:rsidRDefault="005E5AC0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Received From: 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Client Name]"/>
                  </w:textInput>
                </w:ffData>
              </w:fldChar>
            </w:r>
            <w:bookmarkStart w:id="1" w:name="Text3"/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[Client Name]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bookmarkEnd w:id="1"/>
        <w:tc>
          <w:tcPr>
            <w:tcW w:w="3775" w:type="dxa"/>
            <w:gridSpan w:val="2"/>
            <w:vAlign w:val="center"/>
          </w:tcPr>
          <w:p w14:paraId="25FA3E66" w14:textId="77777777" w:rsidR="005E5AC0" w:rsidRPr="00196A52" w:rsidRDefault="005E5AC0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Amount: 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$2,514.11</w:t>
            </w:r>
          </w:p>
        </w:tc>
      </w:tr>
      <w:tr w:rsidR="00196A52" w:rsidRPr="00196A52" w14:paraId="351C8B24" w14:textId="77777777" w:rsidTr="00064223">
        <w:trPr>
          <w:trHeight w:val="576"/>
        </w:trPr>
        <w:tc>
          <w:tcPr>
            <w:tcW w:w="10070" w:type="dxa"/>
            <w:gridSpan w:val="5"/>
            <w:vAlign w:val="center"/>
          </w:tcPr>
          <w:p w14:paraId="74247154" w14:textId="77777777" w:rsidR="00677B0F" w:rsidRPr="00196A52" w:rsidRDefault="00677B0F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t>Amount</w:t>
            </w:r>
            <w:r w:rsidR="00276410" w:rsidRPr="00196A52">
              <w:rPr>
                <w:rFonts w:ascii="Century Gothic" w:hAnsi="Century Gothic"/>
                <w:b/>
                <w:bCs/>
                <w:color w:val="000000" w:themeColor="text1"/>
              </w:rPr>
              <w:t>:</w:t>
            </w:r>
            <w:r w:rsidRPr="00196A52">
              <w:rPr>
                <w:rFonts w:ascii="Century Gothic" w:hAnsi="Century Gothic"/>
                <w:color w:val="000000" w:themeColor="text1"/>
              </w:rPr>
              <w:t xml:space="preserve"> Two Thousand Five Hundred Fourteen</w:t>
            </w:r>
            <w:r w:rsidR="00BB3C31" w:rsidRPr="00196A52">
              <w:rPr>
                <w:rFonts w:ascii="Century Gothic" w:hAnsi="Century Gothic"/>
                <w:color w:val="000000" w:themeColor="text1"/>
              </w:rPr>
              <w:t xml:space="preserve"> and 11/100 -</w:t>
            </w:r>
          </w:p>
        </w:tc>
      </w:tr>
      <w:tr w:rsidR="00196A52" w:rsidRPr="00196A52" w14:paraId="22432414" w14:textId="77777777" w:rsidTr="00064223">
        <w:trPr>
          <w:trHeight w:val="576"/>
        </w:trPr>
        <w:tc>
          <w:tcPr>
            <w:tcW w:w="10070" w:type="dxa"/>
            <w:gridSpan w:val="5"/>
            <w:vAlign w:val="center"/>
          </w:tcPr>
          <w:p w14:paraId="2312C603" w14:textId="77777777" w:rsidR="005E5AC0" w:rsidRPr="00196A52" w:rsidRDefault="005E5AC0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For Payment of: 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Rent or other description]"/>
                  </w:textInput>
                </w:ffData>
              </w:fldChar>
            </w:r>
            <w:bookmarkStart w:id="2" w:name="Text4"/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[Rent or other description]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2"/>
          </w:p>
        </w:tc>
      </w:tr>
      <w:tr w:rsidR="00196A52" w:rsidRPr="00196A52" w14:paraId="650C9575" w14:textId="77777777" w:rsidTr="009E77C0">
        <w:trPr>
          <w:trHeight w:val="432"/>
        </w:trPr>
        <w:tc>
          <w:tcPr>
            <w:tcW w:w="5485" w:type="dxa"/>
            <w:gridSpan w:val="2"/>
            <w:vMerge w:val="restart"/>
            <w:tcBorders>
              <w:right w:val="nil"/>
            </w:tcBorders>
            <w:vAlign w:val="center"/>
          </w:tcPr>
          <w:p w14:paraId="04CBD595" w14:textId="77777777" w:rsidR="00605E4F" w:rsidRPr="00196A52" w:rsidRDefault="00605E4F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From 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Begin Date]"/>
                    <w:format w:val="First capital"/>
                  </w:textInput>
                </w:ffData>
              </w:fldChar>
            </w:r>
            <w:bookmarkStart w:id="3" w:name="Text5"/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[Begin Date]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3"/>
            <w:r w:rsidRPr="00196A52">
              <w:rPr>
                <w:rFonts w:ascii="Century Gothic" w:hAnsi="Century Gothic"/>
                <w:color w:val="000000" w:themeColor="text1"/>
              </w:rPr>
              <w:t xml:space="preserve"> To 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End Date]"/>
                  </w:textInput>
                </w:ffData>
              </w:fldChar>
            </w:r>
            <w:bookmarkStart w:id="4" w:name="Text6"/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[End Date]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bookmarkEnd w:id="4"/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D5F17" w14:textId="77777777" w:rsidR="00605E4F" w:rsidRPr="00196A52" w:rsidRDefault="00605E4F" w:rsidP="00196A52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>Paid by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3C5C467" w14:textId="77777777" w:rsidR="00605E4F" w:rsidRPr="00196A52" w:rsidRDefault="00000000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207793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E4F" w:rsidRPr="00196A5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05E4F" w:rsidRPr="00196A52">
              <w:rPr>
                <w:rFonts w:ascii="Century Gothic" w:hAnsi="Century Gothic"/>
                <w:color w:val="000000" w:themeColor="text1"/>
              </w:rPr>
              <w:t xml:space="preserve"> Cash</w:t>
            </w:r>
          </w:p>
        </w:tc>
      </w:tr>
      <w:tr w:rsidR="00196A52" w:rsidRPr="00196A52" w14:paraId="7C1BDBC3" w14:textId="77777777" w:rsidTr="009E77C0">
        <w:trPr>
          <w:trHeight w:val="432"/>
        </w:trPr>
        <w:tc>
          <w:tcPr>
            <w:tcW w:w="5485" w:type="dxa"/>
            <w:gridSpan w:val="2"/>
            <w:vMerge/>
            <w:tcBorders>
              <w:right w:val="nil"/>
            </w:tcBorders>
          </w:tcPr>
          <w:p w14:paraId="2ECE94E1" w14:textId="77777777" w:rsidR="00605E4F" w:rsidRPr="00196A52" w:rsidRDefault="00605E4F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323A61" w14:textId="77777777" w:rsidR="00605E4F" w:rsidRPr="00196A52" w:rsidRDefault="00605E4F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</w:tcBorders>
            <w:vAlign w:val="center"/>
          </w:tcPr>
          <w:p w14:paraId="0FF66F63" w14:textId="77777777" w:rsidR="00605E4F" w:rsidRPr="00196A52" w:rsidRDefault="00000000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14259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E4F" w:rsidRPr="00196A5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05E4F" w:rsidRPr="00196A52">
              <w:rPr>
                <w:rFonts w:ascii="Century Gothic" w:hAnsi="Century Gothic"/>
                <w:color w:val="000000" w:themeColor="text1"/>
              </w:rPr>
              <w:t xml:space="preserve"> Money Order</w:t>
            </w:r>
          </w:p>
        </w:tc>
      </w:tr>
      <w:tr w:rsidR="00196A52" w:rsidRPr="00196A52" w14:paraId="3A039586" w14:textId="77777777" w:rsidTr="009E77C0">
        <w:trPr>
          <w:trHeight w:val="432"/>
        </w:trPr>
        <w:tc>
          <w:tcPr>
            <w:tcW w:w="5485" w:type="dxa"/>
            <w:gridSpan w:val="2"/>
            <w:vMerge/>
            <w:tcBorders>
              <w:right w:val="nil"/>
            </w:tcBorders>
          </w:tcPr>
          <w:p w14:paraId="53CACDE3" w14:textId="77777777" w:rsidR="00605E4F" w:rsidRPr="00196A52" w:rsidRDefault="00605E4F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264955A8" w14:textId="77777777" w:rsidR="00605E4F" w:rsidRPr="00196A52" w:rsidRDefault="00605E4F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245" w:type="dxa"/>
            <w:tcBorders>
              <w:top w:val="nil"/>
              <w:left w:val="nil"/>
            </w:tcBorders>
            <w:vAlign w:val="center"/>
          </w:tcPr>
          <w:p w14:paraId="6667DFDA" w14:textId="77777777" w:rsidR="00605E4F" w:rsidRPr="00196A52" w:rsidRDefault="00000000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30735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E4F" w:rsidRPr="00196A5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05E4F" w:rsidRPr="00196A52">
              <w:rPr>
                <w:rFonts w:ascii="Century Gothic" w:hAnsi="Century Gothic"/>
                <w:color w:val="000000" w:themeColor="text1"/>
              </w:rPr>
              <w:t xml:space="preserve"> Check No</w:t>
            </w:r>
          </w:p>
        </w:tc>
      </w:tr>
      <w:tr w:rsidR="00196A52" w:rsidRPr="00196A52" w14:paraId="518C8C7F" w14:textId="77777777" w:rsidTr="00064223">
        <w:trPr>
          <w:trHeight w:val="432"/>
        </w:trPr>
        <w:tc>
          <w:tcPr>
            <w:tcW w:w="1975" w:type="dxa"/>
            <w:vMerge w:val="restart"/>
            <w:vAlign w:val="center"/>
          </w:tcPr>
          <w:p w14:paraId="368BFBAA" w14:textId="77777777" w:rsidR="00671541" w:rsidRPr="00196A52" w:rsidRDefault="00671541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>Received By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27543" w14:textId="77777777" w:rsidR="00671541" w:rsidRPr="00196A52" w:rsidRDefault="00671541" w:rsidP="00196A52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5" w:name="Text8"/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[Name]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95047" w14:textId="77777777" w:rsidR="00671541" w:rsidRPr="00196A52" w:rsidRDefault="00671541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>Account Amount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6FA96B76" w14:textId="77777777" w:rsidR="00671541" w:rsidRPr="00196A52" w:rsidRDefault="00671541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bookmarkStart w:id="6" w:name="Text1"/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[Number]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6"/>
          </w:p>
        </w:tc>
      </w:tr>
      <w:tr w:rsidR="00196A52" w:rsidRPr="00196A52" w14:paraId="53EDC53E" w14:textId="77777777" w:rsidTr="00064223">
        <w:trPr>
          <w:trHeight w:val="432"/>
        </w:trPr>
        <w:tc>
          <w:tcPr>
            <w:tcW w:w="1975" w:type="dxa"/>
            <w:vMerge/>
          </w:tcPr>
          <w:p w14:paraId="17F6BD14" w14:textId="77777777" w:rsidR="00671541" w:rsidRPr="00196A52" w:rsidRDefault="00671541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6FC0730B" w14:textId="77777777" w:rsidR="00671541" w:rsidRPr="00196A52" w:rsidRDefault="00671541" w:rsidP="00196A52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bookmarkStart w:id="7" w:name="Text9"/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[Address]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7"/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14:paraId="450A517A" w14:textId="77777777" w:rsidR="00671541" w:rsidRPr="00196A52" w:rsidRDefault="00671541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>This Payment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37E47F20" w14:textId="77777777" w:rsidR="00671541" w:rsidRPr="00196A52" w:rsidRDefault="00671541" w:rsidP="00196A52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8" w:name="Text7"/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[Name]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8"/>
          </w:p>
        </w:tc>
      </w:tr>
      <w:tr w:rsidR="00671541" w:rsidRPr="00196A52" w14:paraId="7EB2A534" w14:textId="77777777" w:rsidTr="00064223">
        <w:trPr>
          <w:trHeight w:val="432"/>
        </w:trPr>
        <w:tc>
          <w:tcPr>
            <w:tcW w:w="1975" w:type="dxa"/>
            <w:vMerge/>
          </w:tcPr>
          <w:p w14:paraId="63B4B476" w14:textId="77777777" w:rsidR="00671541" w:rsidRPr="00196A52" w:rsidRDefault="00671541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095" w:type="dxa"/>
            <w:gridSpan w:val="4"/>
            <w:tcBorders>
              <w:top w:val="single" w:sz="4" w:space="0" w:color="auto"/>
            </w:tcBorders>
            <w:vAlign w:val="center"/>
          </w:tcPr>
          <w:p w14:paraId="267C0403" w14:textId="77777777" w:rsidR="00671541" w:rsidRPr="00196A52" w:rsidRDefault="00671541" w:rsidP="00196A52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9" w:name="Text10"/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[Phone]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9"/>
          </w:p>
        </w:tc>
      </w:tr>
    </w:tbl>
    <w:p w14:paraId="2678ABFC" w14:textId="77777777" w:rsidR="00084A9C" w:rsidRPr="00196A52" w:rsidRDefault="00084A9C" w:rsidP="00196A52">
      <w:pPr>
        <w:spacing w:after="0" w:line="276" w:lineRule="auto"/>
        <w:rPr>
          <w:rFonts w:ascii="Century Gothic" w:hAnsi="Century Gothic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5C5ED8" w:rsidRPr="00196A52" w14:paraId="5E430539" w14:textId="77777777" w:rsidTr="005C5ED8">
        <w:tc>
          <w:tcPr>
            <w:tcW w:w="10070" w:type="dxa"/>
          </w:tcPr>
          <w:p w14:paraId="7E6AB231" w14:textId="77777777" w:rsidR="005C5ED8" w:rsidRPr="00196A52" w:rsidRDefault="005C5ED8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4C2C4CA0" w14:textId="77777777" w:rsidR="00064223" w:rsidRPr="00196A52" w:rsidRDefault="00064223" w:rsidP="00196A52">
      <w:pPr>
        <w:spacing w:after="0" w:line="276" w:lineRule="auto"/>
        <w:rPr>
          <w:rFonts w:ascii="Century Gothic" w:hAnsi="Century Gothic"/>
          <w:color w:val="000000" w:themeColor="text1"/>
        </w:rPr>
      </w:pPr>
    </w:p>
    <w:p w14:paraId="5A8465B3" w14:textId="77777777" w:rsidR="00064223" w:rsidRPr="00196A52" w:rsidRDefault="00064223" w:rsidP="00196A52">
      <w:pPr>
        <w:spacing w:after="0" w:line="276" w:lineRule="auto"/>
        <w:rPr>
          <w:rFonts w:ascii="Century Gothic" w:hAnsi="Century Gothic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510"/>
        <w:gridCol w:w="810"/>
        <w:gridCol w:w="1530"/>
        <w:gridCol w:w="2245"/>
      </w:tblGrid>
      <w:tr w:rsidR="00196A52" w:rsidRPr="00196A52" w14:paraId="2AFA77A6" w14:textId="77777777" w:rsidTr="00064223">
        <w:trPr>
          <w:trHeight w:val="576"/>
        </w:trPr>
        <w:tc>
          <w:tcPr>
            <w:tcW w:w="5485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43E5A1F" w14:textId="301D4A7A" w:rsidR="00064223" w:rsidRPr="00196A52" w:rsidRDefault="00A04186" w:rsidP="00196A5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52"/>
                <w:szCs w:val="52"/>
              </w:rPr>
              <w:t>Cash Payment</w:t>
            </w:r>
          </w:p>
        </w:tc>
        <w:tc>
          <w:tcPr>
            <w:tcW w:w="45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71425CA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Date: 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[Date]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196A52" w:rsidRPr="00196A52" w14:paraId="3EF2D235" w14:textId="77777777" w:rsidTr="00064223">
        <w:trPr>
          <w:trHeight w:val="576"/>
        </w:trPr>
        <w:tc>
          <w:tcPr>
            <w:tcW w:w="5485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65CCD6CC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nil"/>
            </w:tcBorders>
            <w:vAlign w:val="center"/>
          </w:tcPr>
          <w:p w14:paraId="7E59327D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Receipt No.: </w:t>
            </w:r>
          </w:p>
        </w:tc>
      </w:tr>
      <w:tr w:rsidR="00196A52" w:rsidRPr="00196A52" w14:paraId="1A803B27" w14:textId="77777777" w:rsidTr="00064223">
        <w:trPr>
          <w:trHeight w:val="576"/>
        </w:trPr>
        <w:tc>
          <w:tcPr>
            <w:tcW w:w="6295" w:type="dxa"/>
            <w:gridSpan w:val="3"/>
            <w:vAlign w:val="center"/>
          </w:tcPr>
          <w:p w14:paraId="04770B35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Received From: 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Client Name]"/>
                  </w:textInput>
                </w:ffData>
              </w:fldCha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[Client Name]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3775" w:type="dxa"/>
            <w:gridSpan w:val="2"/>
            <w:vAlign w:val="center"/>
          </w:tcPr>
          <w:p w14:paraId="65F59C76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Amount: 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$2,514.11</w:t>
            </w:r>
          </w:p>
        </w:tc>
      </w:tr>
      <w:tr w:rsidR="00196A52" w:rsidRPr="00196A52" w14:paraId="331A2296" w14:textId="77777777" w:rsidTr="00064223">
        <w:trPr>
          <w:trHeight w:val="576"/>
        </w:trPr>
        <w:tc>
          <w:tcPr>
            <w:tcW w:w="10070" w:type="dxa"/>
            <w:gridSpan w:val="5"/>
            <w:vAlign w:val="center"/>
          </w:tcPr>
          <w:p w14:paraId="446A0A4E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t>Amount:</w:t>
            </w:r>
            <w:r w:rsidRPr="00196A52">
              <w:rPr>
                <w:rFonts w:ascii="Century Gothic" w:hAnsi="Century Gothic"/>
                <w:color w:val="000000" w:themeColor="text1"/>
              </w:rPr>
              <w:t xml:space="preserve"> Two Thousand Five Hundred Fourteen and 11/100 -</w:t>
            </w:r>
          </w:p>
        </w:tc>
      </w:tr>
      <w:tr w:rsidR="00196A52" w:rsidRPr="00196A52" w14:paraId="7B5C8333" w14:textId="77777777" w:rsidTr="00064223">
        <w:trPr>
          <w:trHeight w:val="576"/>
        </w:trPr>
        <w:tc>
          <w:tcPr>
            <w:tcW w:w="10070" w:type="dxa"/>
            <w:gridSpan w:val="5"/>
            <w:vAlign w:val="center"/>
          </w:tcPr>
          <w:p w14:paraId="0CAD9C94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For Payment of: 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Rent or other description]"/>
                  </w:textInput>
                </w:ffData>
              </w:fldCha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[Rent or other description]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196A52" w:rsidRPr="00196A52" w14:paraId="3246D4DF" w14:textId="77777777" w:rsidTr="00CA449F">
        <w:trPr>
          <w:trHeight w:val="432"/>
        </w:trPr>
        <w:tc>
          <w:tcPr>
            <w:tcW w:w="5485" w:type="dxa"/>
            <w:gridSpan w:val="2"/>
            <w:vMerge w:val="restart"/>
            <w:tcBorders>
              <w:right w:val="nil"/>
            </w:tcBorders>
            <w:vAlign w:val="center"/>
          </w:tcPr>
          <w:p w14:paraId="27222687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 xml:space="preserve">From 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Begin Date]"/>
                    <w:format w:val="First capital"/>
                  </w:textInput>
                </w:ffData>
              </w:fldCha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[Begin Date]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r w:rsidRPr="00196A52">
              <w:rPr>
                <w:rFonts w:ascii="Century Gothic" w:hAnsi="Century Gothic"/>
                <w:color w:val="000000" w:themeColor="text1"/>
              </w:rPr>
              <w:t xml:space="preserve"> To 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End Date]"/>
                  </w:textInput>
                </w:ffData>
              </w:fldCha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[End Date]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CCB34" w14:textId="77777777" w:rsidR="00064223" w:rsidRPr="00196A52" w:rsidRDefault="00064223" w:rsidP="00196A52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>Paid by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57C72A4" w14:textId="77777777" w:rsidR="00064223" w:rsidRPr="00196A52" w:rsidRDefault="00000000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199104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223" w:rsidRPr="00196A5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64223" w:rsidRPr="00196A52">
              <w:rPr>
                <w:rFonts w:ascii="Century Gothic" w:hAnsi="Century Gothic"/>
                <w:color w:val="000000" w:themeColor="text1"/>
              </w:rPr>
              <w:t xml:space="preserve"> Cash</w:t>
            </w:r>
          </w:p>
        </w:tc>
      </w:tr>
      <w:tr w:rsidR="00196A52" w:rsidRPr="00196A52" w14:paraId="76599F81" w14:textId="77777777" w:rsidTr="00CA449F">
        <w:trPr>
          <w:trHeight w:val="432"/>
        </w:trPr>
        <w:tc>
          <w:tcPr>
            <w:tcW w:w="5485" w:type="dxa"/>
            <w:gridSpan w:val="2"/>
            <w:vMerge/>
            <w:tcBorders>
              <w:right w:val="nil"/>
            </w:tcBorders>
          </w:tcPr>
          <w:p w14:paraId="626139F0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F89E9A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</w:tcBorders>
            <w:vAlign w:val="center"/>
          </w:tcPr>
          <w:p w14:paraId="4AE961CC" w14:textId="77777777" w:rsidR="00064223" w:rsidRPr="00196A52" w:rsidRDefault="00000000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173403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223" w:rsidRPr="00196A5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64223" w:rsidRPr="00196A52">
              <w:rPr>
                <w:rFonts w:ascii="Century Gothic" w:hAnsi="Century Gothic"/>
                <w:color w:val="000000" w:themeColor="text1"/>
              </w:rPr>
              <w:t xml:space="preserve"> Money Order</w:t>
            </w:r>
          </w:p>
        </w:tc>
      </w:tr>
      <w:tr w:rsidR="00196A52" w:rsidRPr="00196A52" w14:paraId="6F3701BD" w14:textId="77777777" w:rsidTr="00CA449F">
        <w:trPr>
          <w:trHeight w:val="432"/>
        </w:trPr>
        <w:tc>
          <w:tcPr>
            <w:tcW w:w="5485" w:type="dxa"/>
            <w:gridSpan w:val="2"/>
            <w:vMerge/>
            <w:tcBorders>
              <w:right w:val="nil"/>
            </w:tcBorders>
          </w:tcPr>
          <w:p w14:paraId="6749143E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99A7C71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245" w:type="dxa"/>
            <w:tcBorders>
              <w:top w:val="nil"/>
              <w:left w:val="nil"/>
            </w:tcBorders>
            <w:vAlign w:val="center"/>
          </w:tcPr>
          <w:p w14:paraId="36A4E6CC" w14:textId="77777777" w:rsidR="00064223" w:rsidRPr="00196A52" w:rsidRDefault="00000000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sdt>
              <w:sdtPr>
                <w:rPr>
                  <w:rFonts w:ascii="Century Gothic" w:hAnsi="Century Gothic"/>
                  <w:color w:val="000000" w:themeColor="text1"/>
                </w:rPr>
                <w:id w:val="-41385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223" w:rsidRPr="00196A52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64223" w:rsidRPr="00196A52">
              <w:rPr>
                <w:rFonts w:ascii="Century Gothic" w:hAnsi="Century Gothic"/>
                <w:color w:val="000000" w:themeColor="text1"/>
              </w:rPr>
              <w:t xml:space="preserve"> Check No</w:t>
            </w:r>
          </w:p>
        </w:tc>
      </w:tr>
      <w:tr w:rsidR="00196A52" w:rsidRPr="00196A52" w14:paraId="391D9DA5" w14:textId="77777777" w:rsidTr="00CA449F">
        <w:trPr>
          <w:trHeight w:val="432"/>
        </w:trPr>
        <w:tc>
          <w:tcPr>
            <w:tcW w:w="1975" w:type="dxa"/>
            <w:vMerge w:val="restart"/>
            <w:vAlign w:val="center"/>
          </w:tcPr>
          <w:p w14:paraId="2C4AA380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>Received By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F3872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[Name]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54A2D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>Account Amount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188B753F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[Number]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196A52" w:rsidRPr="00196A52" w14:paraId="644F6CBD" w14:textId="77777777" w:rsidTr="00CA449F">
        <w:trPr>
          <w:trHeight w:val="432"/>
        </w:trPr>
        <w:tc>
          <w:tcPr>
            <w:tcW w:w="1975" w:type="dxa"/>
            <w:vMerge/>
          </w:tcPr>
          <w:p w14:paraId="40359FC7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643F7127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[Address]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14:paraId="70E4D987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196A52">
              <w:rPr>
                <w:rFonts w:ascii="Century Gothic" w:hAnsi="Century Gothic"/>
                <w:color w:val="000000" w:themeColor="text1"/>
              </w:rPr>
              <w:t>This Payment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167A139F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[Name]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064223" w:rsidRPr="00196A52" w14:paraId="502AC6BC" w14:textId="77777777" w:rsidTr="00CA449F">
        <w:trPr>
          <w:trHeight w:val="432"/>
        </w:trPr>
        <w:tc>
          <w:tcPr>
            <w:tcW w:w="1975" w:type="dxa"/>
            <w:vMerge/>
          </w:tcPr>
          <w:p w14:paraId="560B6E6B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095" w:type="dxa"/>
            <w:gridSpan w:val="4"/>
            <w:tcBorders>
              <w:top w:val="single" w:sz="4" w:space="0" w:color="auto"/>
            </w:tcBorders>
            <w:vAlign w:val="center"/>
          </w:tcPr>
          <w:p w14:paraId="0F97DDF5" w14:textId="77777777" w:rsidR="00064223" w:rsidRPr="00196A52" w:rsidRDefault="00064223" w:rsidP="00196A52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96A52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[Phone]</w:t>
            </w:r>
            <w:r w:rsidRPr="00196A52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1417061F" w14:textId="77777777" w:rsidR="00064223" w:rsidRPr="00196A52" w:rsidRDefault="00064223" w:rsidP="00196A52">
      <w:pPr>
        <w:spacing w:after="0" w:line="276" w:lineRule="auto"/>
        <w:rPr>
          <w:rFonts w:ascii="Century Gothic" w:hAnsi="Century Gothic"/>
          <w:color w:val="000000" w:themeColor="text1"/>
        </w:rPr>
      </w:pPr>
    </w:p>
    <w:sectPr w:rsidR="00064223" w:rsidRPr="00196A52" w:rsidSect="009B1BF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FCFD" w14:textId="77777777" w:rsidR="00EA71FE" w:rsidRDefault="00EA71FE" w:rsidP="00AB0CEA">
      <w:pPr>
        <w:spacing w:after="0" w:line="240" w:lineRule="auto"/>
      </w:pPr>
      <w:r>
        <w:separator/>
      </w:r>
    </w:p>
  </w:endnote>
  <w:endnote w:type="continuationSeparator" w:id="0">
    <w:p w14:paraId="40116A8D" w14:textId="77777777" w:rsidR="00EA71FE" w:rsidRDefault="00EA71FE" w:rsidP="00AB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C4A3" w14:textId="77777777" w:rsidR="00EA71FE" w:rsidRDefault="00EA71FE" w:rsidP="00AB0CEA">
      <w:pPr>
        <w:spacing w:after="0" w:line="240" w:lineRule="auto"/>
      </w:pPr>
      <w:r>
        <w:separator/>
      </w:r>
    </w:p>
  </w:footnote>
  <w:footnote w:type="continuationSeparator" w:id="0">
    <w:p w14:paraId="7DB2F0F6" w14:textId="77777777" w:rsidR="00EA71FE" w:rsidRDefault="00EA71FE" w:rsidP="00AB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FF"/>
    <w:rsid w:val="00015DFA"/>
    <w:rsid w:val="00064223"/>
    <w:rsid w:val="000778B4"/>
    <w:rsid w:val="00084A9C"/>
    <w:rsid w:val="00196A52"/>
    <w:rsid w:val="00212220"/>
    <w:rsid w:val="00276410"/>
    <w:rsid w:val="002874C0"/>
    <w:rsid w:val="00491D6F"/>
    <w:rsid w:val="005C5ED8"/>
    <w:rsid w:val="005E5AC0"/>
    <w:rsid w:val="00605E4F"/>
    <w:rsid w:val="00671541"/>
    <w:rsid w:val="00677B0F"/>
    <w:rsid w:val="008A6755"/>
    <w:rsid w:val="009A0B87"/>
    <w:rsid w:val="009B1BFF"/>
    <w:rsid w:val="009E77C0"/>
    <w:rsid w:val="00A04186"/>
    <w:rsid w:val="00A16E5E"/>
    <w:rsid w:val="00AB0CEA"/>
    <w:rsid w:val="00B314B2"/>
    <w:rsid w:val="00BB3C31"/>
    <w:rsid w:val="00BF571E"/>
    <w:rsid w:val="00C67453"/>
    <w:rsid w:val="00E50F5E"/>
    <w:rsid w:val="00E84053"/>
    <w:rsid w:val="00EA71FE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8591D"/>
  <w15:chartTrackingRefBased/>
  <w15:docId w15:val="{9B492C5E-8F6C-4166-B6C0-66BEB377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" w:eastAsiaTheme="minorHAnsi" w:hAnsi="Avenir Next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CEA"/>
  </w:style>
  <w:style w:type="paragraph" w:styleId="Footer">
    <w:name w:val="footer"/>
    <w:basedOn w:val="Normal"/>
    <w:link w:val="FooterChar"/>
    <w:uiPriority w:val="99"/>
    <w:unhideWhenUsed/>
    <w:rsid w:val="00AB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Tosiba</dc:creator>
  <cp:keywords/>
  <dc:description/>
  <cp:lastModifiedBy>Muhammad Khalid Farooq</cp:lastModifiedBy>
  <cp:revision>5</cp:revision>
  <dcterms:created xsi:type="dcterms:W3CDTF">2023-04-29T04:16:00Z</dcterms:created>
  <dcterms:modified xsi:type="dcterms:W3CDTF">2025-01-23T07:33:00Z</dcterms:modified>
</cp:coreProperties>
</file>